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F6" w:rsidRPr="00165140" w:rsidRDefault="00620BF6" w:rsidP="00577676">
      <w:pPr>
        <w:pStyle w:val="ConsPlusNormal"/>
        <w:tabs>
          <w:tab w:val="left" w:pos="5954"/>
        </w:tabs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514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620BF6" w:rsidRPr="00165140" w:rsidRDefault="00620BF6" w:rsidP="003D595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3D595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3D595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 w:rsidP="00AC09B2">
      <w:pPr>
        <w:pStyle w:val="ConsPlusNonformat"/>
        <w:spacing w:line="240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5"/>
      <w:bookmarkEnd w:id="1"/>
      <w:r w:rsidRPr="001651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0C32">
        <w:rPr>
          <w:rFonts w:ascii="Times New Roman" w:hAnsi="Times New Roman" w:cs="Times New Roman"/>
          <w:sz w:val="28"/>
          <w:szCs w:val="28"/>
        </w:rPr>
        <w:t>Ведомость</w:t>
      </w:r>
    </w:p>
    <w:p w:rsidR="00620BF6" w:rsidRPr="008B0C32" w:rsidRDefault="00620BF6" w:rsidP="00AC09B2">
      <w:pPr>
        <w:pStyle w:val="ConsPlusNonformat"/>
        <w:spacing w:line="240" w:lineRule="exact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      учета проведения итогового собеседования в аудитории</w:t>
      </w:r>
    </w:p>
    <w:p w:rsidR="003D5958" w:rsidRPr="008B0C32" w:rsidRDefault="003D5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3D5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21"/>
        <w:gridCol w:w="1105"/>
        <w:gridCol w:w="1200"/>
        <w:gridCol w:w="1191"/>
        <w:gridCol w:w="1341"/>
        <w:gridCol w:w="1341"/>
        <w:gridCol w:w="1341"/>
      </w:tblGrid>
      <w:tr w:rsidR="003D5958" w:rsidRPr="008B0C32" w:rsidTr="003D5958"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ОО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958" w:rsidRPr="008B0C32" w:rsidRDefault="003D5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Предмет _____________________ </w:t>
      </w:r>
      <w:r w:rsidR="003D5958" w:rsidRPr="008B0C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0C32">
        <w:rPr>
          <w:rFonts w:ascii="Times New Roman" w:hAnsi="Times New Roman" w:cs="Times New Roman"/>
          <w:sz w:val="28"/>
          <w:szCs w:val="28"/>
        </w:rPr>
        <w:t>Дата ____________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02"/>
        <w:tblW w:w="10133" w:type="dxa"/>
        <w:tblLayout w:type="fixed"/>
        <w:tblLook w:val="04A0" w:firstRow="1" w:lastRow="0" w:firstColumn="1" w:lastColumn="0" w:noHBand="0" w:noVBand="1"/>
      </w:tblPr>
      <w:tblGrid>
        <w:gridCol w:w="534"/>
        <w:gridCol w:w="1169"/>
        <w:gridCol w:w="957"/>
        <w:gridCol w:w="1204"/>
        <w:gridCol w:w="781"/>
        <w:gridCol w:w="992"/>
        <w:gridCol w:w="992"/>
        <w:gridCol w:w="1236"/>
        <w:gridCol w:w="1134"/>
        <w:gridCol w:w="1134"/>
      </w:tblGrid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ФИО</w:t>
            </w:r>
          </w:p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учас</w:t>
            </w:r>
            <w:r w:rsidRPr="008B0C32">
              <w:rPr>
                <w:rFonts w:ascii="Times New Roman" w:hAnsi="Times New Roman" w:cs="Times New Roman"/>
                <w:szCs w:val="28"/>
              </w:rPr>
              <w:t>т</w:t>
            </w:r>
            <w:r w:rsidRPr="008B0C32">
              <w:rPr>
                <w:rFonts w:ascii="Times New Roman" w:hAnsi="Times New Roman" w:cs="Times New Roman"/>
                <w:szCs w:val="28"/>
              </w:rPr>
              <w:t>ника</w:t>
            </w: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Серия</w:t>
            </w:r>
          </w:p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док</w:t>
            </w:r>
            <w:r w:rsidRPr="008B0C32">
              <w:rPr>
                <w:rFonts w:ascii="Times New Roman" w:hAnsi="Times New Roman" w:cs="Times New Roman"/>
                <w:szCs w:val="28"/>
              </w:rPr>
              <w:t>у</w:t>
            </w:r>
            <w:r w:rsidRPr="008B0C32">
              <w:rPr>
                <w:rFonts w:ascii="Times New Roman" w:hAnsi="Times New Roman" w:cs="Times New Roman"/>
                <w:szCs w:val="28"/>
              </w:rPr>
              <w:t>мента</w:t>
            </w: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д</w:t>
            </w:r>
            <w:r w:rsidRPr="008B0C32">
              <w:rPr>
                <w:rFonts w:ascii="Times New Roman" w:hAnsi="Times New Roman" w:cs="Times New Roman"/>
                <w:szCs w:val="28"/>
              </w:rPr>
              <w:t>о</w:t>
            </w:r>
            <w:r w:rsidRPr="008B0C32">
              <w:rPr>
                <w:rFonts w:ascii="Times New Roman" w:hAnsi="Times New Roman" w:cs="Times New Roman"/>
                <w:szCs w:val="28"/>
              </w:rPr>
              <w:t>кумента</w:t>
            </w: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Время  начала</w:t>
            </w: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Время заве</w:t>
            </w:r>
            <w:r w:rsidRPr="008B0C32">
              <w:rPr>
                <w:rFonts w:ascii="Times New Roman" w:hAnsi="Times New Roman" w:cs="Times New Roman"/>
                <w:szCs w:val="28"/>
              </w:rPr>
              <w:t>р</w:t>
            </w:r>
            <w:r w:rsidRPr="008B0C32">
              <w:rPr>
                <w:rFonts w:ascii="Times New Roman" w:hAnsi="Times New Roman" w:cs="Times New Roman"/>
                <w:szCs w:val="28"/>
              </w:rPr>
              <w:t>шения</w:t>
            </w: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Не заве</w:t>
            </w:r>
            <w:r w:rsidRPr="008B0C32">
              <w:rPr>
                <w:rFonts w:ascii="Times New Roman" w:hAnsi="Times New Roman" w:cs="Times New Roman"/>
                <w:szCs w:val="28"/>
              </w:rPr>
              <w:t>р</w:t>
            </w:r>
            <w:r w:rsidRPr="008B0C32">
              <w:rPr>
                <w:rFonts w:ascii="Times New Roman" w:hAnsi="Times New Roman" w:cs="Times New Roman"/>
                <w:szCs w:val="28"/>
              </w:rPr>
              <w:t>шил по объекти</w:t>
            </w:r>
            <w:r w:rsidRPr="008B0C32">
              <w:rPr>
                <w:rFonts w:ascii="Times New Roman" w:hAnsi="Times New Roman" w:cs="Times New Roman"/>
                <w:szCs w:val="28"/>
              </w:rPr>
              <w:t>в</w:t>
            </w:r>
            <w:r w:rsidRPr="008B0C32">
              <w:rPr>
                <w:rFonts w:ascii="Times New Roman" w:hAnsi="Times New Roman" w:cs="Times New Roman"/>
                <w:szCs w:val="28"/>
              </w:rPr>
              <w:t>ным пр</w:t>
            </w:r>
            <w:r w:rsidRPr="008B0C32">
              <w:rPr>
                <w:rFonts w:ascii="Times New Roman" w:hAnsi="Times New Roman" w:cs="Times New Roman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Cs w:val="28"/>
              </w:rPr>
              <w:t>чинам</w:t>
            </w: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Удален за наруш</w:t>
            </w:r>
            <w:r w:rsidRPr="008B0C32">
              <w:rPr>
                <w:rFonts w:ascii="Times New Roman" w:hAnsi="Times New Roman" w:cs="Times New Roman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Cs w:val="28"/>
              </w:rPr>
              <w:t>ние тр</w:t>
            </w:r>
            <w:r w:rsidRPr="008B0C32">
              <w:rPr>
                <w:rFonts w:ascii="Times New Roman" w:hAnsi="Times New Roman" w:cs="Times New Roman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Cs w:val="28"/>
              </w:rPr>
              <w:t>бов</w:t>
            </w:r>
            <w:r w:rsidRPr="008B0C32">
              <w:rPr>
                <w:rFonts w:ascii="Times New Roman" w:hAnsi="Times New Roman" w:cs="Times New Roman"/>
                <w:szCs w:val="28"/>
              </w:rPr>
              <w:t>а</w:t>
            </w:r>
            <w:r w:rsidRPr="008B0C32">
              <w:rPr>
                <w:rFonts w:ascii="Times New Roman" w:hAnsi="Times New Roman" w:cs="Times New Roman"/>
                <w:szCs w:val="28"/>
              </w:rPr>
              <w:t>ний</w:t>
            </w: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Подпись участн</w:t>
            </w:r>
            <w:r w:rsidRPr="008B0C32">
              <w:rPr>
                <w:rFonts w:ascii="Times New Roman" w:hAnsi="Times New Roman" w:cs="Times New Roman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Cs w:val="28"/>
              </w:rPr>
              <w:t>ка</w:t>
            </w: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BF6" w:rsidRPr="008B0C32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FB63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__________________________       /______________/      _________________</w:t>
      </w:r>
    </w:p>
    <w:p w:rsidR="00FB6391" w:rsidRDefault="00FB63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     ФИО собеседника                       подпись                           дата</w:t>
      </w: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0C32" w:rsidRDefault="008B0C32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103D" w:rsidRDefault="00AF103D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103D" w:rsidRDefault="00AF103D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103D" w:rsidRDefault="00AF103D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9</w:t>
      </w:r>
    </w:p>
    <w:p w:rsidR="00620BF6" w:rsidRPr="00165140" w:rsidRDefault="00620BF6" w:rsidP="00AC09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AC09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AC09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620BF6" w:rsidP="00AC09B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098"/>
      <w:bookmarkEnd w:id="2"/>
      <w:r w:rsidRPr="0016514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20BF6" w:rsidRPr="00165140" w:rsidRDefault="00620BF6" w:rsidP="00AC09B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эксперта для оценивания ответов участников итогового соб</w:t>
      </w:r>
      <w:r w:rsidRPr="00165140">
        <w:rPr>
          <w:rFonts w:ascii="Times New Roman" w:hAnsi="Times New Roman" w:cs="Times New Roman"/>
          <w:sz w:val="28"/>
          <w:szCs w:val="28"/>
        </w:rPr>
        <w:t>е</w:t>
      </w:r>
      <w:r w:rsidRPr="00165140">
        <w:rPr>
          <w:rFonts w:ascii="Times New Roman" w:hAnsi="Times New Roman" w:cs="Times New Roman"/>
          <w:sz w:val="28"/>
          <w:szCs w:val="28"/>
        </w:rPr>
        <w:t>седования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620BF6" w:rsidRPr="00AC09B2">
        <w:tc>
          <w:tcPr>
            <w:tcW w:w="2891" w:type="dxa"/>
            <w:tcBorders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AC09B2" w:rsidRDefault="00620BF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2494"/>
        <w:gridCol w:w="1020"/>
        <w:gridCol w:w="2211"/>
        <w:gridCol w:w="1077"/>
      </w:tblGrid>
      <w:tr w:rsidR="00620BF6" w:rsidRPr="00AC09B2">
        <w:tc>
          <w:tcPr>
            <w:tcW w:w="1133" w:type="dxa"/>
            <w:tcBorders>
              <w:right w:val="single" w:sz="4" w:space="0" w:color="auto"/>
            </w:tcBorders>
          </w:tcPr>
          <w:p w:rsidR="00620BF6" w:rsidRPr="00AC09B2" w:rsidRDefault="00620BF6" w:rsidP="00A424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620BF6" w:rsidRPr="00AC09B2" w:rsidRDefault="00620BF6" w:rsidP="00A424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аудитории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20BF6" w:rsidRPr="00AC09B2" w:rsidRDefault="00620BF6" w:rsidP="00A424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варианта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91"/>
        <w:gridCol w:w="591"/>
        <w:gridCol w:w="3685"/>
        <w:gridCol w:w="914"/>
      </w:tblGrid>
      <w:tr w:rsidR="00AC09B2" w:rsidRPr="00AC09B2" w:rsidTr="00A4246A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1. Чтение текста вслух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2. Подробный пересказ текста с включением приведенного высказывания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1 и 2: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09B2" w:rsidRPr="00AC09B2" w:rsidTr="00A4246A">
        <w:tc>
          <w:tcPr>
            <w:tcW w:w="0" w:type="auto"/>
            <w:gridSpan w:val="3"/>
            <w:tcBorders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5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1742"/>
        <w:gridCol w:w="2425"/>
        <w:gridCol w:w="914"/>
      </w:tblGrid>
      <w:tr w:rsidR="00AC09B2" w:rsidRPr="00AC09B2" w:rsidTr="00A4246A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3. Монологическое высказывание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4. Участие в диалоге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4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3 и 4: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09B2" w:rsidRPr="00AC09B2" w:rsidTr="00A4246A">
        <w:tc>
          <w:tcPr>
            <w:tcW w:w="4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673"/>
        <w:gridCol w:w="673"/>
        <w:gridCol w:w="673"/>
        <w:gridCol w:w="673"/>
        <w:gridCol w:w="673"/>
        <w:gridCol w:w="1576"/>
      </w:tblGrid>
      <w:tr w:rsidR="00AC09B2" w:rsidRPr="00AC09B2" w:rsidTr="00A4246A">
        <w:tc>
          <w:tcPr>
            <w:tcW w:w="9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речи в целом по заданиям 1 - 4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C09B2" w:rsidRPr="00AC09B2" w:rsidTr="00AC09B2">
        <w:tc>
          <w:tcPr>
            <w:tcW w:w="0" w:type="auto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Результаты оценивания итогового собеседования: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30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120"/>
        <w:gridCol w:w="1120"/>
        <w:gridCol w:w="1609"/>
        <w:gridCol w:w="1791"/>
        <w:gridCol w:w="856"/>
        <w:gridCol w:w="1111"/>
      </w:tblGrid>
      <w:tr w:rsidR="00AC09B2" w:rsidRPr="00AC09B2" w:rsidTr="00A4246A"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 и 2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 и 4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Итоговое 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беседов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C09B2" w:rsidRPr="00AC09B2" w:rsidTr="00A4246A"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AC09B2" w:rsidRPr="00AC09B2" w:rsidTr="00A4246A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ный балл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 xml:space="preserve">ставленный </w:t>
            </w: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учас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т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нику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lastRenderedPageBreak/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2"/>
        <w:gridCol w:w="443"/>
      </w:tblGrid>
      <w:tr w:rsidR="00AC09B2" w:rsidRPr="00AC09B2" w:rsidTr="00AC09B2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 завершил итоговое собеседование по объективным 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1"/>
        <w:gridCol w:w="414"/>
      </w:tblGrid>
      <w:tr w:rsidR="00AC09B2" w:rsidRPr="00AC09B2" w:rsidTr="00AC09B2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Удален с итогового собеседования за нарушение требований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733"/>
        <w:gridCol w:w="2404"/>
        <w:gridCol w:w="733"/>
        <w:gridCol w:w="1569"/>
      </w:tblGrid>
      <w:tr w:rsidR="00AC09B2" w:rsidRPr="00AC09B2" w:rsidTr="00AC09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C09B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ФИО эксперта</w:t>
            </w:r>
          </w:p>
        </w:tc>
        <w:tc>
          <w:tcPr>
            <w:tcW w:w="0" w:type="auto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AC09B2" w:rsidRPr="00AC09B2" w:rsidRDefault="00AC09B2" w:rsidP="00AC09B2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 w:rsidP="00A4246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A4246A" w:rsidRDefault="00A4246A" w:rsidP="00A4246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4246A" w:rsidSect="00AF103D">
          <w:pgSz w:w="11906" w:h="16838"/>
          <w:pgMar w:top="1096" w:right="567" w:bottom="567" w:left="1985" w:header="567" w:footer="0" w:gutter="0"/>
          <w:cols w:space="720"/>
          <w:noEndnote/>
          <w:titlePg/>
          <w:docGrid w:linePitch="299"/>
        </w:sectPr>
      </w:pPr>
    </w:p>
    <w:p w:rsidR="00620BF6" w:rsidRPr="00165140" w:rsidRDefault="00620BF6" w:rsidP="00A4246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620BF6" w:rsidRPr="00165140" w:rsidRDefault="00620BF6" w:rsidP="00A4246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A4246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A4246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69"/>
      <w:bookmarkEnd w:id="3"/>
    </w:p>
    <w:p w:rsidR="00620BF6" w:rsidRPr="00165140" w:rsidRDefault="00620BF6" w:rsidP="00A424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Специализированная форма</w:t>
      </w:r>
    </w:p>
    <w:p w:rsidR="00620BF6" w:rsidRPr="00165140" w:rsidRDefault="00620BF6" w:rsidP="00A424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для внесения информации из протоколов оценивания</w:t>
      </w:r>
      <w:r w:rsidR="00A4246A">
        <w:rPr>
          <w:rFonts w:ascii="Times New Roman" w:hAnsi="Times New Roman" w:cs="Times New Roman"/>
          <w:sz w:val="28"/>
          <w:szCs w:val="28"/>
        </w:rPr>
        <w:t xml:space="preserve">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12"/>
        <w:gridCol w:w="112"/>
        <w:gridCol w:w="2002"/>
        <w:gridCol w:w="363"/>
        <w:gridCol w:w="112"/>
        <w:gridCol w:w="3538"/>
        <w:gridCol w:w="6336"/>
      </w:tblGrid>
      <w:tr w:rsidR="00A4246A" w:rsidRPr="00A4246A" w:rsidTr="00A4246A">
        <w:tc>
          <w:tcPr>
            <w:tcW w:w="0" w:type="auto"/>
            <w:gridSpan w:val="8"/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Специализированная форма для внесения информации из протоколов оценивания итогового собеседования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Итоговое собеседование по русскому языку</w:t>
            </w:r>
          </w:p>
        </w:tc>
      </w:tr>
    </w:tbl>
    <w:p w:rsidR="00A4246A" w:rsidRPr="00A4246A" w:rsidRDefault="00A4246A" w:rsidP="00A4246A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03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6"/>
        <w:gridCol w:w="205"/>
        <w:gridCol w:w="2648"/>
        <w:gridCol w:w="205"/>
        <w:gridCol w:w="205"/>
        <w:gridCol w:w="4506"/>
        <w:gridCol w:w="205"/>
      </w:tblGrid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МСУ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A4246A" w:rsidRPr="00A4246A" w:rsidRDefault="00A4246A" w:rsidP="00A4246A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5930" w:type="dxa"/>
        <w:tblInd w:w="-1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327"/>
        <w:gridCol w:w="496"/>
        <w:gridCol w:w="1468"/>
        <w:gridCol w:w="518"/>
        <w:gridCol w:w="554"/>
        <w:gridCol w:w="1336"/>
        <w:gridCol w:w="557"/>
        <w:gridCol w:w="599"/>
        <w:gridCol w:w="237"/>
        <w:gridCol w:w="237"/>
        <w:gridCol w:w="237"/>
        <w:gridCol w:w="510"/>
        <w:gridCol w:w="251"/>
        <w:gridCol w:w="251"/>
        <w:gridCol w:w="251"/>
        <w:gridCol w:w="510"/>
        <w:gridCol w:w="283"/>
        <w:gridCol w:w="283"/>
        <w:gridCol w:w="510"/>
        <w:gridCol w:w="243"/>
        <w:gridCol w:w="510"/>
        <w:gridCol w:w="219"/>
        <w:gridCol w:w="219"/>
        <w:gridCol w:w="219"/>
        <w:gridCol w:w="219"/>
        <w:gridCol w:w="219"/>
        <w:gridCol w:w="510"/>
        <w:gridCol w:w="1030"/>
        <w:gridCol w:w="464"/>
        <w:gridCol w:w="1209"/>
      </w:tblGrid>
      <w:tr w:rsidR="00A4246A" w:rsidRPr="00A4246A" w:rsidTr="00A424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№</w:t>
            </w:r>
            <w:r w:rsidRPr="00A4246A">
              <w:rPr>
                <w:rFonts w:ascii="Times New Roman" w:hAnsi="Times New Roman"/>
                <w:sz w:val="19"/>
                <w:szCs w:val="19"/>
              </w:rPr>
              <w:t xml:space="preserve"> пп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участника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аудитории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варианта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Неявка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Общий 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Зачет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эксперта</w:t>
            </w:r>
          </w:p>
        </w:tc>
      </w:tr>
      <w:tr w:rsidR="00A4246A" w:rsidRPr="00A4246A" w:rsidTr="00A42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20BF6" w:rsidRPr="00165140" w:rsidSect="00165140">
          <w:pgSz w:w="16838" w:h="11906" w:orient="landscape"/>
          <w:pgMar w:top="1418" w:right="567" w:bottom="1134" w:left="1985" w:header="0" w:footer="0" w:gutter="0"/>
          <w:cols w:space="720"/>
          <w:noEndnote/>
        </w:sectPr>
      </w:pPr>
    </w:p>
    <w:p w:rsidR="00620BF6" w:rsidRPr="00A55F09" w:rsidRDefault="00620BF6" w:rsidP="004259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620BF6" w:rsidRPr="00A55F09" w:rsidRDefault="00620BF6" w:rsidP="004259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A55F09" w:rsidRDefault="00620BF6" w:rsidP="004259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A55F09" w:rsidRDefault="00620BF6" w:rsidP="004259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A55F0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A55F09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620BF6" w:rsidRPr="00A55F09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</w:t>
      </w:r>
      <w:r w:rsidRPr="00A55F09">
        <w:rPr>
          <w:rFonts w:ascii="Times New Roman" w:hAnsi="Times New Roman" w:cs="Times New Roman"/>
          <w:sz w:val="28"/>
          <w:szCs w:val="28"/>
        </w:rPr>
        <w:t>ы</w:t>
      </w:r>
      <w:r w:rsidRPr="00A55F09">
        <w:rPr>
          <w:rFonts w:ascii="Times New Roman" w:hAnsi="Times New Roman" w:cs="Times New Roman"/>
          <w:sz w:val="28"/>
          <w:szCs w:val="28"/>
        </w:rPr>
        <w:t>ку</w:t>
      </w:r>
    </w:p>
    <w:p w:rsidR="00620BF6" w:rsidRPr="00A55F09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(при распечатывании заявления рекомендуется испол</w:t>
      </w:r>
      <w:r w:rsidRPr="00A55F09">
        <w:rPr>
          <w:rFonts w:ascii="Times New Roman" w:hAnsi="Times New Roman" w:cs="Times New Roman"/>
          <w:i/>
          <w:sz w:val="24"/>
          <w:szCs w:val="28"/>
        </w:rPr>
        <w:t>ь</w:t>
      </w:r>
      <w:r w:rsidRPr="00A55F09">
        <w:rPr>
          <w:rFonts w:ascii="Times New Roman" w:hAnsi="Times New Roman" w:cs="Times New Roman"/>
          <w:i/>
          <w:sz w:val="24"/>
          <w:szCs w:val="28"/>
        </w:rPr>
        <w:t>зовать</w:t>
      </w:r>
    </w:p>
    <w:p w:rsidR="00620BF6" w:rsidRPr="004259E3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свойство двусторонней печати)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Директору</w:t>
      </w:r>
    </w:p>
    <w:p w:rsidR="00122C39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</w:t>
      </w:r>
      <w:r w:rsidR="00122C39" w:rsidRPr="00E27B3E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название образовательной орган</w:t>
      </w:r>
      <w:r w:rsidRPr="00E27B3E">
        <w:rPr>
          <w:rFonts w:ascii="Times New Roman" w:hAnsi="Times New Roman" w:cs="Times New Roman"/>
          <w:i/>
          <w:sz w:val="22"/>
          <w:szCs w:val="28"/>
        </w:rPr>
        <w:t>и</w:t>
      </w:r>
      <w:r w:rsidRPr="00E27B3E">
        <w:rPr>
          <w:rFonts w:ascii="Times New Roman" w:hAnsi="Times New Roman" w:cs="Times New Roman"/>
          <w:i/>
          <w:sz w:val="22"/>
          <w:szCs w:val="28"/>
        </w:rPr>
        <w:t>зации</w:t>
      </w: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</w:t>
      </w:r>
      <w:r w:rsidR="00122C39" w:rsidRPr="00E27B3E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Ф.И.О. директора</w:t>
      </w:r>
    </w:p>
    <w:p w:rsidR="00620BF6" w:rsidRPr="00E27B3E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22C39" w:rsidRPr="00E27B3E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ar2826"/>
      <w:bookmarkEnd w:id="4"/>
      <w:r w:rsidRPr="00E27B3E">
        <w:rPr>
          <w:rFonts w:ascii="Times New Roman" w:hAnsi="Times New Roman" w:cs="Times New Roman"/>
          <w:sz w:val="24"/>
          <w:szCs w:val="28"/>
        </w:rPr>
        <w:t>Заявление</w:t>
      </w:r>
    </w:p>
    <w:p w:rsidR="00620BF6" w:rsidRPr="00E27B3E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 участие в итоговом собеседовании по русскому языку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2C39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          Дата рождения</w:t>
      </w:r>
    </w:p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30" w:type="dxa"/>
        <w:tblLook w:val="04A0" w:firstRow="1" w:lastRow="0" w:firstColumn="1" w:lastColumn="0" w:noHBand="0" w:noVBand="1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7B3E" w:rsidRPr="00E27B3E" w:rsidTr="00AF103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416"/>
        <w:gridCol w:w="1349"/>
        <w:gridCol w:w="833"/>
        <w:gridCol w:w="417"/>
        <w:gridCol w:w="1301"/>
      </w:tblGrid>
      <w:tr w:rsidR="00E27B3E" w:rsidRPr="00E27B3E" w:rsidTr="00AF103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E27B3E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20BF6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</w:t>
      </w:r>
      <w:r w:rsidR="00620BF6" w:rsidRPr="00E27B3E">
        <w:rPr>
          <w:rFonts w:ascii="Times New Roman" w:hAnsi="Times New Roman" w:cs="Times New Roman"/>
          <w:sz w:val="24"/>
          <w:szCs w:val="28"/>
        </w:rPr>
        <w:t>рошу  зарегистрировать  меня  для  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 создать  условия для прохождения итогового собеседования по русскому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 xml:space="preserve">языку,  </w:t>
      </w:r>
      <w:r w:rsidR="00E27B3E">
        <w:rPr>
          <w:rFonts w:ascii="Times New Roman" w:hAnsi="Times New Roman" w:cs="Times New Roman"/>
          <w:sz w:val="24"/>
          <w:szCs w:val="28"/>
        </w:rPr>
        <w:br/>
      </w:r>
      <w:r w:rsidRPr="00E27B3E">
        <w:rPr>
          <w:rFonts w:ascii="Times New Roman" w:hAnsi="Times New Roman" w:cs="Times New Roman"/>
          <w:sz w:val="24"/>
          <w:szCs w:val="28"/>
        </w:rPr>
        <w:t>учитывающие   состояние   здоровья,  особенности  психофизическ</w:t>
      </w:r>
      <w:r w:rsidRPr="00E27B3E">
        <w:rPr>
          <w:rFonts w:ascii="Times New Roman" w:hAnsi="Times New Roman" w:cs="Times New Roman"/>
          <w:sz w:val="24"/>
          <w:szCs w:val="28"/>
        </w:rPr>
        <w:t>о</w:t>
      </w:r>
      <w:r w:rsidRPr="00E27B3E">
        <w:rPr>
          <w:rFonts w:ascii="Times New Roman" w:hAnsi="Times New Roman" w:cs="Times New Roman"/>
          <w:sz w:val="24"/>
          <w:szCs w:val="28"/>
        </w:rPr>
        <w:t>го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E27B3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77596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</w:t>
            </w:r>
            <w:r w:rsidR="0077596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ыданной ФГУ МСЭ</w:t>
            </w:r>
          </w:p>
        </w:tc>
      </w:tr>
    </w:tbl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Pr="00E27B3E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  числе  со  ср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ками,  местами  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  собеседования  по  русскому  языку  за  нарушение  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  с  процедурой досрочного завершения итогов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</w:t>
      </w:r>
      <w:r w:rsidRPr="00775967">
        <w:rPr>
          <w:rFonts w:ascii="Times New Roman" w:hAnsi="Times New Roman" w:cs="Times New Roman"/>
          <w:sz w:val="24"/>
          <w:szCs w:val="28"/>
        </w:rPr>
        <w:t>м</w:t>
      </w:r>
      <w:r w:rsidRPr="00775967">
        <w:rPr>
          <w:rFonts w:ascii="Times New Roman" w:hAnsi="Times New Roman" w:cs="Times New Roman"/>
          <w:sz w:val="24"/>
          <w:szCs w:val="28"/>
        </w:rPr>
        <w:t>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     итогового      собеседования     по     русскому   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комлена.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620BF6" w:rsidRPr="00165140" w:rsidRDefault="00620BF6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</w:t>
      </w:r>
      <w:r w:rsidR="00775967" w:rsidRPr="00775967">
        <w:rPr>
          <w:rFonts w:ascii="Times New Roman" w:hAnsi="Times New Roman" w:cs="Times New Roman"/>
          <w:sz w:val="24"/>
          <w:szCs w:val="28"/>
        </w:rPr>
        <w:t>одпись родителя (законного представителя</w:t>
      </w:r>
      <w:r w:rsidRPr="00775967">
        <w:rPr>
          <w:rFonts w:ascii="Times New Roman" w:hAnsi="Times New Roman" w:cs="Times New Roman"/>
          <w:sz w:val="24"/>
          <w:szCs w:val="28"/>
        </w:rPr>
        <w:t xml:space="preserve">) 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775967" w:rsidRPr="00165140" w:rsidRDefault="00775967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775967" w:rsidRPr="00E27B3E" w:rsidTr="00AF103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Pr="00165140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 w:rsidP="006A0E85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</w:t>
      </w:r>
      <w:r w:rsidR="006A0E85">
        <w:rPr>
          <w:rFonts w:ascii="Times New Roman" w:hAnsi="Times New Roman" w:cs="Times New Roman"/>
          <w:sz w:val="28"/>
          <w:szCs w:val="28"/>
        </w:rPr>
        <w:t>2</w:t>
      </w:r>
    </w:p>
    <w:p w:rsidR="00620BF6" w:rsidRPr="00165140" w:rsidRDefault="00620BF6" w:rsidP="006A0E85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6A0E85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6A0E85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A0E85" w:rsidP="006A0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620BF6" w:rsidRPr="00165140" w:rsidRDefault="006A0E85" w:rsidP="006A0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собеседования</w:t>
      </w:r>
    </w:p>
    <w:p w:rsidR="00620BF6" w:rsidRPr="00165140" w:rsidRDefault="006A0E85" w:rsidP="006A0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по русскому языку по уважительным причинам</w:t>
      </w:r>
    </w:p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79" w:type="dxa"/>
        <w:tblLook w:val="04A0" w:firstRow="1" w:lastRow="0" w:firstColumn="1" w:lastColumn="0" w:noHBand="0" w:noVBand="1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001680" w:rsidRPr="00E27B3E" w:rsidTr="00AF103D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</w:p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(номер 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B12F20" w:rsidRPr="00E27B3E" w:rsidTr="00AF103D">
        <w:tc>
          <w:tcPr>
            <w:tcW w:w="454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B12F20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21CA" w:rsidRPr="00E27B3E" w:rsidTr="00AF103D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</w:p>
        </w:tc>
      </w:tr>
      <w:tr w:rsidR="00570479" w:rsidRPr="00E27B3E" w:rsidTr="00AF103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6A0E85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0E85" w:rsidRDefault="00001680" w:rsidP="000016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20BF6" w:rsidRPr="00165140" w:rsidRDefault="00620BF6" w:rsidP="000016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</w:t>
      </w:r>
      <w:r w:rsidR="00001680"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по </w:t>
      </w:r>
      <w:r w:rsidR="00001680">
        <w:rPr>
          <w:rFonts w:ascii="Times New Roman" w:hAnsi="Times New Roman" w:cs="Times New Roman"/>
          <w:sz w:val="28"/>
          <w:szCs w:val="28"/>
        </w:rPr>
        <w:br/>
      </w:r>
      <w:r w:rsidRPr="00165140">
        <w:rPr>
          <w:rFonts w:ascii="Times New Roman" w:hAnsi="Times New Roman" w:cs="Times New Roman"/>
          <w:sz w:val="28"/>
          <w:szCs w:val="28"/>
        </w:rPr>
        <w:t>уваж</w:t>
      </w:r>
      <w:r w:rsidRPr="00165140">
        <w:rPr>
          <w:rFonts w:ascii="Times New Roman" w:hAnsi="Times New Roman" w:cs="Times New Roman"/>
          <w:sz w:val="28"/>
          <w:szCs w:val="28"/>
        </w:rPr>
        <w:t>и</w:t>
      </w:r>
      <w:r w:rsidRPr="00165140">
        <w:rPr>
          <w:rFonts w:ascii="Times New Roman" w:hAnsi="Times New Roman" w:cs="Times New Roman"/>
          <w:sz w:val="28"/>
          <w:szCs w:val="28"/>
        </w:rPr>
        <w:t>тельным причинам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 w:rsidP="000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 w:rsidR="00001680">
        <w:rPr>
          <w:rFonts w:ascii="Times New Roman" w:hAnsi="Times New Roman" w:cs="Times New Roman"/>
          <w:sz w:val="28"/>
          <w:szCs w:val="28"/>
        </w:rPr>
        <w:t>у</w:t>
      </w:r>
    </w:p>
    <w:p w:rsidR="00620BF6" w:rsidRPr="00165140" w:rsidRDefault="00620BF6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Default="00620BF6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1680" w:rsidRDefault="0000168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1680" w:rsidRDefault="0000168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34D0" w:rsidRDefault="00C334D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41" w:type="dxa"/>
        <w:tblLook w:val="04A0" w:firstRow="1" w:lastRow="0" w:firstColumn="1" w:lastColumn="0" w:noHBand="0" w:noVBand="1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C334D0" w:rsidRDefault="00C334D0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C334D0" w:rsidRDefault="00C334D0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C334D0" w:rsidRPr="00E27B3E" w:rsidRDefault="00C334D0" w:rsidP="009806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C334D0" w:rsidRPr="00C334D0" w:rsidRDefault="00C334D0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C334D0" w:rsidRDefault="00C334D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09" w:type="dxa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211"/>
        <w:gridCol w:w="96"/>
        <w:gridCol w:w="320"/>
        <w:gridCol w:w="415"/>
        <w:gridCol w:w="416"/>
        <w:gridCol w:w="236"/>
        <w:gridCol w:w="282"/>
        <w:gridCol w:w="136"/>
        <w:gridCol w:w="236"/>
        <w:gridCol w:w="54"/>
        <w:gridCol w:w="221"/>
        <w:gridCol w:w="205"/>
        <w:gridCol w:w="31"/>
        <w:gridCol w:w="205"/>
      </w:tblGrid>
      <w:tr w:rsidR="00C334D0" w:rsidRPr="00E27B3E" w:rsidTr="00AF103D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05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ника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C334D0" w:rsidRDefault="00577EE3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Досрочно завершил итоговое собеседование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C44A63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98060B" w:rsidRPr="0098060B" w:rsidRDefault="0098060B" w:rsidP="00C44A6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>Время завершения итогового собеседования по русскому языку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A63" w:rsidRDefault="00C44A63" w:rsidP="0098060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98060B" w:rsidRPr="00E27B3E" w:rsidRDefault="0098060B" w:rsidP="0098060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34D0" w:rsidRDefault="00C334D0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C44A6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C44A6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C44A6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C44A6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C44A63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386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C44A63" w:rsidRPr="00E27B3E" w:rsidTr="00AF103D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C44A63" w:rsidRPr="00E27B3E" w:rsidRDefault="00C44A63" w:rsidP="00C44A63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C44A63" w:rsidTr="00AF103D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</w:tcPr>
          <w:p w:rsid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C32" w:rsidRDefault="008B0C32" w:rsidP="00577E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B0C32" w:rsidRDefault="008B0C32" w:rsidP="00577E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77EE3" w:rsidRPr="00165140" w:rsidRDefault="00577EE3" w:rsidP="00577E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7EE3" w:rsidRPr="00165140" w:rsidRDefault="00577EE3" w:rsidP="00577E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577EE3" w:rsidRPr="00165140" w:rsidRDefault="00577EE3" w:rsidP="00577E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577EE3" w:rsidRPr="00165140" w:rsidRDefault="00577EE3" w:rsidP="00577E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577EE3" w:rsidRPr="00165140" w:rsidRDefault="00577EE3" w:rsidP="0057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Pr="00165140" w:rsidRDefault="00577EE3" w:rsidP="00577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577EE3" w:rsidRPr="00165140" w:rsidRDefault="00577EE3" w:rsidP="00577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577EE3" w:rsidRPr="00165140" w:rsidRDefault="00577EE3" w:rsidP="00577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577EE3" w:rsidRPr="00165140" w:rsidRDefault="00577EE3" w:rsidP="00577E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79" w:type="dxa"/>
        <w:tblLook w:val="04A0" w:firstRow="1" w:lastRow="0" w:firstColumn="1" w:lastColumn="0" w:noHBand="0" w:noVBand="1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577EE3" w:rsidRPr="00E27B3E" w:rsidTr="00AF103D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 xml:space="preserve">(номер </w:t>
            </w: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577EE3" w:rsidRPr="00E27B3E" w:rsidTr="00AF103D">
        <w:tc>
          <w:tcPr>
            <w:tcW w:w="454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trHeight w:val="499"/>
        </w:trPr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  <w:vAlign w:val="center"/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  <w:vAlign w:val="center"/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</w:tr>
      <w:tr w:rsidR="00577EE3" w:rsidRPr="00E27B3E" w:rsidTr="00AF103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7EE3" w:rsidRDefault="00577EE3" w:rsidP="00577EE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577EE3" w:rsidRPr="00165140" w:rsidRDefault="00577EE3" w:rsidP="00577EE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577EE3" w:rsidRPr="00165140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Pr="00165140" w:rsidRDefault="00577EE3" w:rsidP="00577E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77EE3" w:rsidRPr="00165140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41" w:type="dxa"/>
        <w:tblLook w:val="04A0" w:firstRow="1" w:lastRow="0" w:firstColumn="1" w:lastColumn="0" w:noHBand="0" w:noVBand="1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577EE3" w:rsidRPr="00E27B3E" w:rsidRDefault="00577EE3" w:rsidP="00DB5E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4361"/>
        <w:gridCol w:w="1983"/>
        <w:gridCol w:w="994"/>
        <w:gridCol w:w="96"/>
        <w:gridCol w:w="320"/>
        <w:gridCol w:w="415"/>
        <w:gridCol w:w="416"/>
        <w:gridCol w:w="312"/>
        <w:gridCol w:w="359"/>
        <w:gridCol w:w="360"/>
        <w:gridCol w:w="55"/>
        <w:gridCol w:w="220"/>
        <w:gridCol w:w="358"/>
        <w:gridCol w:w="236"/>
      </w:tblGrid>
      <w:tr w:rsidR="00577EE3" w:rsidRPr="00E27B3E" w:rsidTr="00AF103D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36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участника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bottom w:val="single" w:sz="4" w:space="0" w:color="auto"/>
            </w:tcBorders>
          </w:tcPr>
          <w:p w:rsidR="00577EE3" w:rsidRPr="00E27B3E" w:rsidRDefault="00577EE3" w:rsidP="00577E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Удален с 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го собеседования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577EE3" w:rsidRPr="0098060B" w:rsidRDefault="00577EE3" w:rsidP="00577EE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удаления участника </w:t>
            </w: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итогового собеседования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EE3" w:rsidRDefault="00577EE3" w:rsidP="00DB5EB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577EE3" w:rsidRPr="00E27B3E" w:rsidRDefault="00577EE3" w:rsidP="00DB5EB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577EE3" w:rsidRPr="00E27B3E" w:rsidTr="00577E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итогового собеседования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C44A63" w:rsidTr="00577E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  <w:tr w:rsidR="00577EE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077"/>
        <w:gridCol w:w="2833"/>
        <w:gridCol w:w="787"/>
        <w:gridCol w:w="2476"/>
      </w:tblGrid>
      <w:tr w:rsidR="00577EE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C44A63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386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577EE3" w:rsidRPr="00E27B3E" w:rsidTr="00AF103D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577EE3" w:rsidRPr="00E27B3E" w:rsidRDefault="00577EE3" w:rsidP="00DB5EBB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C44A63" w:rsidTr="00AF103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77EE3" w:rsidSect="00E27B3E">
      <w:pgSz w:w="11906" w:h="16838"/>
      <w:pgMar w:top="1418" w:right="424" w:bottom="1134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50" w:rsidRDefault="00720550" w:rsidP="00B36255">
      <w:pPr>
        <w:spacing w:after="0" w:line="240" w:lineRule="auto"/>
      </w:pPr>
      <w:r>
        <w:separator/>
      </w:r>
    </w:p>
  </w:endnote>
  <w:endnote w:type="continuationSeparator" w:id="0">
    <w:p w:rsidR="00720550" w:rsidRDefault="00720550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50" w:rsidRDefault="00720550" w:rsidP="00B36255">
      <w:pPr>
        <w:spacing w:after="0" w:line="240" w:lineRule="auto"/>
      </w:pPr>
      <w:r>
        <w:separator/>
      </w:r>
    </w:p>
  </w:footnote>
  <w:footnote w:type="continuationSeparator" w:id="0">
    <w:p w:rsidR="00720550" w:rsidRDefault="00720550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4767F"/>
    <w:rsid w:val="002A02D7"/>
    <w:rsid w:val="003D0E4F"/>
    <w:rsid w:val="003D20D9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676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20550"/>
    <w:rsid w:val="007709E6"/>
    <w:rsid w:val="00775967"/>
    <w:rsid w:val="00785069"/>
    <w:rsid w:val="007E4AE4"/>
    <w:rsid w:val="008225EF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EF6714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C900-EB8C-4B7C-BCC1-2DB76328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1343</Words>
  <Characters>7657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vt:lpstr>
    </vt:vector>
  </TitlesOfParts>
  <Company>КонсультантПлюс Версия 4023.00.09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User</cp:lastModifiedBy>
  <cp:revision>2</cp:revision>
  <cp:lastPrinted>2023-12-01T13:14:00Z</cp:lastPrinted>
  <dcterms:created xsi:type="dcterms:W3CDTF">2024-01-19T13:07:00Z</dcterms:created>
  <dcterms:modified xsi:type="dcterms:W3CDTF">2024-01-19T13:07:00Z</dcterms:modified>
</cp:coreProperties>
</file>